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A976E" w14:textId="77777777" w:rsidR="00DD0F03" w:rsidRDefault="008249FB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Sansom Conservation Leadership Alumni Fund</w:t>
      </w:r>
    </w:p>
    <w:p w14:paraId="5D901E11" w14:textId="77777777" w:rsidR="00DD0F03" w:rsidRDefault="00DD0F03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7CDE5A79" w14:textId="61A31833" w:rsidR="00DD0F03" w:rsidRDefault="008249FB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Referee Form 202</w:t>
      </w:r>
      <w:r w:rsidR="00595783">
        <w:rPr>
          <w:rFonts w:ascii="Arial" w:eastAsia="Arial" w:hAnsi="Arial" w:cs="Arial"/>
          <w:b/>
          <w:color w:val="000000"/>
          <w:sz w:val="36"/>
          <w:szCs w:val="36"/>
        </w:rPr>
        <w:t>3</w:t>
      </w:r>
      <w:r w:rsidR="001470BC">
        <w:rPr>
          <w:rFonts w:ascii="Arial" w:eastAsia="Arial" w:hAnsi="Arial" w:cs="Arial"/>
          <w:b/>
          <w:color w:val="000000"/>
          <w:sz w:val="36"/>
          <w:szCs w:val="36"/>
        </w:rPr>
        <w:t>-</w:t>
      </w:r>
      <w:r w:rsidR="000C16BD">
        <w:rPr>
          <w:rFonts w:ascii="Arial" w:eastAsia="Arial" w:hAnsi="Arial" w:cs="Arial"/>
          <w:b/>
          <w:color w:val="000000"/>
          <w:sz w:val="36"/>
          <w:szCs w:val="36"/>
        </w:rPr>
        <w:t>2</w:t>
      </w:r>
      <w:r w:rsidR="00595783">
        <w:rPr>
          <w:rFonts w:ascii="Arial" w:eastAsia="Arial" w:hAnsi="Arial" w:cs="Arial"/>
          <w:b/>
          <w:color w:val="000000"/>
          <w:sz w:val="36"/>
          <w:szCs w:val="36"/>
        </w:rPr>
        <w:t>4</w:t>
      </w:r>
    </w:p>
    <w:p w14:paraId="7941CE29" w14:textId="77777777" w:rsidR="00DD0F03" w:rsidRDefault="00DD0F03">
      <w:pPr>
        <w:spacing w:after="0" w:line="276" w:lineRule="auto"/>
        <w:rPr>
          <w:rFonts w:ascii="Arial" w:eastAsia="Arial" w:hAnsi="Arial" w:cs="Arial"/>
          <w:color w:val="000000"/>
        </w:rPr>
      </w:pPr>
    </w:p>
    <w:p w14:paraId="6C8F04FC" w14:textId="77777777" w:rsidR="00DD0F03" w:rsidRDefault="00DD0F03">
      <w:pPr>
        <w:spacing w:after="0" w:line="276" w:lineRule="auto"/>
        <w:rPr>
          <w:rFonts w:ascii="Arial" w:eastAsia="Arial" w:hAnsi="Arial" w:cs="Arial"/>
          <w:color w:val="000000"/>
        </w:rPr>
      </w:pPr>
    </w:p>
    <w:p w14:paraId="45BF2EC2" w14:textId="77777777" w:rsidR="00DD0F03" w:rsidRDefault="008249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General Information</w:t>
      </w:r>
    </w:p>
    <w:tbl>
      <w:tblPr>
        <w:tblStyle w:val="a1"/>
        <w:tblW w:w="9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71"/>
        <w:gridCol w:w="4772"/>
      </w:tblGrid>
      <w:tr w:rsidR="00DD0F03" w14:paraId="6C614F9D" w14:textId="77777777">
        <w:trPr>
          <w:trHeight w:val="416"/>
        </w:trPr>
        <w:tc>
          <w:tcPr>
            <w:tcW w:w="9543" w:type="dxa"/>
            <w:gridSpan w:val="2"/>
          </w:tcPr>
          <w:p w14:paraId="5271A204" w14:textId="77777777" w:rsidR="00DD0F03" w:rsidRDefault="008249FB">
            <w:pPr>
              <w:spacing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Project title: </w:t>
            </w:r>
          </w:p>
        </w:tc>
      </w:tr>
      <w:tr w:rsidR="00DD0F03" w14:paraId="1787EC4D" w14:textId="77777777">
        <w:trPr>
          <w:trHeight w:val="423"/>
        </w:trPr>
        <w:tc>
          <w:tcPr>
            <w:tcW w:w="4771" w:type="dxa"/>
          </w:tcPr>
          <w:p w14:paraId="6C3823E8" w14:textId="77777777" w:rsidR="00DD0F03" w:rsidRDefault="008249FB">
            <w:pPr>
              <w:spacing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Referee name:</w:t>
            </w:r>
          </w:p>
        </w:tc>
        <w:tc>
          <w:tcPr>
            <w:tcW w:w="4772" w:type="dxa"/>
          </w:tcPr>
          <w:p w14:paraId="40C66E72" w14:textId="77777777" w:rsidR="00DD0F03" w:rsidRDefault="008249FB">
            <w:pPr>
              <w:spacing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Organisation, job title:</w:t>
            </w:r>
          </w:p>
        </w:tc>
      </w:tr>
      <w:tr w:rsidR="00DD0F03" w14:paraId="2D87F0EE" w14:textId="77777777">
        <w:trPr>
          <w:trHeight w:val="471"/>
        </w:trPr>
        <w:tc>
          <w:tcPr>
            <w:tcW w:w="4771" w:type="dxa"/>
          </w:tcPr>
          <w:p w14:paraId="5480F421" w14:textId="77777777" w:rsidR="00DD0F03" w:rsidRDefault="008249FB">
            <w:pPr>
              <w:spacing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Email:</w:t>
            </w:r>
          </w:p>
        </w:tc>
        <w:tc>
          <w:tcPr>
            <w:tcW w:w="4772" w:type="dxa"/>
          </w:tcPr>
          <w:p w14:paraId="72226BA1" w14:textId="77777777" w:rsidR="00DD0F03" w:rsidRDefault="008249FB">
            <w:pPr>
              <w:spacing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Phone:</w:t>
            </w:r>
          </w:p>
        </w:tc>
      </w:tr>
    </w:tbl>
    <w:p w14:paraId="5332B499" w14:textId="77777777" w:rsidR="00DD0F03" w:rsidRDefault="00DD0F03">
      <w:pPr>
        <w:spacing w:after="0" w:line="276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5B473F20" w14:textId="77777777" w:rsidR="00DD0F03" w:rsidRDefault="008249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Project rationale and description</w:t>
      </w:r>
    </w:p>
    <w:p w14:paraId="574D9DE4" w14:textId="77777777" w:rsidR="00DD0F03" w:rsidRDefault="008249FB">
      <w:pPr>
        <w:ind w:firstLine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comment on the importance and urgency of the issue being addressed:</w:t>
      </w:r>
    </w:p>
    <w:p w14:paraId="57AF29EA" w14:textId="77777777" w:rsidR="00DD0F03" w:rsidRDefault="008249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Methodology</w:t>
      </w:r>
    </w:p>
    <w:p w14:paraId="75E7DA09" w14:textId="77777777" w:rsidR="00DD0F03" w:rsidRDefault="008249FB">
      <w:pPr>
        <w:ind w:left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Is the time frame appropriate? How realistic is this project in terms of its design? Have they fully considered any environmental or social impacts that the project might have?</w:t>
      </w:r>
    </w:p>
    <w:p w14:paraId="5AA477EA" w14:textId="77777777" w:rsidR="00DD0F03" w:rsidRDefault="008249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Measures of success</w:t>
      </w:r>
    </w:p>
    <w:p w14:paraId="72993488" w14:textId="77777777" w:rsidR="00DD0F03" w:rsidRDefault="008249FB">
      <w:pPr>
        <w:spacing w:line="276" w:lineRule="auto"/>
        <w:ind w:firstLine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Are the likely outputs and outcomes stated in the application realistic?</w:t>
      </w:r>
    </w:p>
    <w:p w14:paraId="7A812E27" w14:textId="77777777" w:rsidR="00DD0F03" w:rsidRDefault="008249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Budget</w:t>
      </w:r>
    </w:p>
    <w:p w14:paraId="48D48BF9" w14:textId="77777777" w:rsidR="00DD0F03" w:rsidRDefault="008249FB">
      <w:pPr>
        <w:ind w:firstLine="360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>Is the amount of requested funds appropriate?</w:t>
      </w:r>
    </w:p>
    <w:p w14:paraId="1D0AA866" w14:textId="77777777" w:rsidR="00DD0F03" w:rsidRDefault="008249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Skills </w:t>
      </w:r>
    </w:p>
    <w:p w14:paraId="3CEB1BD5" w14:textId="77777777" w:rsidR="00DD0F03" w:rsidRDefault="008249F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Please comment </w:t>
      </w:r>
      <w:r>
        <w:rPr>
          <w:rFonts w:ascii="Arial" w:eastAsia="Arial" w:hAnsi="Arial" w:cs="Arial"/>
        </w:rPr>
        <w:t>on the</w:t>
      </w:r>
      <w:r>
        <w:rPr>
          <w:rFonts w:ascii="Arial" w:eastAsia="Arial" w:hAnsi="Arial" w:cs="Arial"/>
          <w:color w:val="000000"/>
        </w:rPr>
        <w:t xml:space="preserve"> capacity of the primary applicant or the project team to complete the proposed action. </w:t>
      </w:r>
    </w:p>
    <w:p w14:paraId="22979EDC" w14:textId="77777777" w:rsidR="00DD0F03" w:rsidRDefault="00DD0F0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rFonts w:ascii="Arial" w:eastAsia="Arial" w:hAnsi="Arial" w:cs="Arial"/>
          <w:color w:val="000000"/>
        </w:rPr>
      </w:pPr>
      <w:bookmarkStart w:id="1" w:name="_heading=h.30j0zll" w:colFirst="0" w:colLast="0"/>
      <w:bookmarkEnd w:id="1"/>
    </w:p>
    <w:p w14:paraId="2DB627A7" w14:textId="77777777" w:rsidR="00DD0F03" w:rsidRDefault="008249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Final comments</w:t>
      </w:r>
    </w:p>
    <w:p w14:paraId="401C0151" w14:textId="77777777" w:rsidR="00DD0F03" w:rsidRDefault="008249FB">
      <w:pPr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Considering the above, are there any aspects of the proposed project that could be improved upon?</w:t>
      </w:r>
    </w:p>
    <w:p w14:paraId="0D6B5D7D" w14:textId="77777777" w:rsidR="00DD0F03" w:rsidRDefault="008249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Any other general comments</w:t>
      </w:r>
    </w:p>
    <w:p w14:paraId="6AEE4ED0" w14:textId="77777777" w:rsidR="00DD0F03" w:rsidRDefault="00DD0F03">
      <w:pPr>
        <w:rPr>
          <w:rFonts w:ascii="Arial" w:eastAsia="Arial" w:hAnsi="Arial" w:cs="Arial"/>
          <w:b/>
        </w:rPr>
      </w:pPr>
    </w:p>
    <w:p w14:paraId="53526990" w14:textId="77777777" w:rsidR="00DD0F03" w:rsidRDefault="00DD0F03">
      <w:pPr>
        <w:rPr>
          <w:rFonts w:ascii="Arial" w:eastAsia="Arial" w:hAnsi="Arial" w:cs="Arial"/>
        </w:rPr>
      </w:pPr>
    </w:p>
    <w:p w14:paraId="1BA897A6" w14:textId="77777777" w:rsidR="00DD0F03" w:rsidRDefault="008249F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Maximum 1000 words</w:t>
      </w:r>
    </w:p>
    <w:p w14:paraId="2DCE8915" w14:textId="77777777" w:rsidR="00DD0F03" w:rsidRDefault="00DD0F03">
      <w:pPr>
        <w:rPr>
          <w:rFonts w:ascii="Arial" w:eastAsia="Arial" w:hAnsi="Arial" w:cs="Arial"/>
        </w:rPr>
      </w:pPr>
    </w:p>
    <w:p w14:paraId="676DB2EF" w14:textId="77777777" w:rsidR="00DD0F03" w:rsidRDefault="00DD0F03">
      <w:pPr>
        <w:rPr>
          <w:rFonts w:ascii="Arial" w:eastAsia="Arial" w:hAnsi="Arial" w:cs="Arial"/>
        </w:rPr>
      </w:pPr>
    </w:p>
    <w:p w14:paraId="76765F86" w14:textId="335EEDCB" w:rsidR="00DD0F03" w:rsidRDefault="008249FB" w:rsidP="00554519">
      <w:pPr>
        <w:tabs>
          <w:tab w:val="left" w:pos="3765"/>
          <w:tab w:val="left" w:pos="602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554519">
        <w:rPr>
          <w:rFonts w:ascii="Arial" w:eastAsia="Arial" w:hAnsi="Arial" w:cs="Arial"/>
        </w:rPr>
        <w:tab/>
      </w:r>
    </w:p>
    <w:sectPr w:rsidR="00DD0F03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A1EEC" w14:textId="77777777" w:rsidR="00E4769D" w:rsidRDefault="00E4769D">
      <w:pPr>
        <w:spacing w:after="0" w:line="240" w:lineRule="auto"/>
      </w:pPr>
      <w:r>
        <w:separator/>
      </w:r>
    </w:p>
  </w:endnote>
  <w:endnote w:type="continuationSeparator" w:id="0">
    <w:p w14:paraId="7D69F851" w14:textId="77777777" w:rsidR="00E4769D" w:rsidRDefault="00E47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76A88" w14:textId="77777777" w:rsidR="00DD0F03" w:rsidRDefault="00DD0F0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p w14:paraId="7DD18559" w14:textId="46D535D3" w:rsidR="00DD0F03" w:rsidRDefault="00321DB8">
    <w:pPr>
      <w:tabs>
        <w:tab w:val="left" w:pos="3765"/>
      </w:tabs>
      <w:rPr>
        <w:rFonts w:ascii="Arial" w:eastAsia="Arial" w:hAnsi="Arial" w:cs="Arial"/>
      </w:rPr>
    </w:pPr>
    <w:r>
      <w:rPr>
        <w:color w:val="A6A6A6"/>
      </w:rPr>
      <w:t xml:space="preserve">Sansom Conservation Leadership Alumni Fund: Referee Form, </w:t>
    </w:r>
    <w:r w:rsidR="00595783">
      <w:rPr>
        <w:color w:val="A6A6A6"/>
      </w:rPr>
      <w:t>May</w:t>
    </w:r>
    <w:r>
      <w:rPr>
        <w:color w:val="A6A6A6"/>
      </w:rPr>
      <w:t xml:space="preserve"> 202</w:t>
    </w:r>
    <w:r w:rsidR="00595783">
      <w:rPr>
        <w:color w:val="A6A6A6"/>
      </w:rPr>
      <w:t>3</w:t>
    </w:r>
  </w:p>
  <w:p w14:paraId="69F5A0CA" w14:textId="77777777" w:rsidR="00DD0F03" w:rsidRDefault="00DD0F0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07979" w14:textId="77777777" w:rsidR="00E4769D" w:rsidRDefault="00E4769D">
      <w:pPr>
        <w:spacing w:after="0" w:line="240" w:lineRule="auto"/>
      </w:pPr>
      <w:r>
        <w:separator/>
      </w:r>
    </w:p>
  </w:footnote>
  <w:footnote w:type="continuationSeparator" w:id="0">
    <w:p w14:paraId="0F00B2D3" w14:textId="77777777" w:rsidR="00E4769D" w:rsidRDefault="00E47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7199D" w14:textId="77777777" w:rsidR="00DD0F03" w:rsidRDefault="008249F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A39C0EC" wp14:editId="34AACD8A">
          <wp:extent cx="2146349" cy="705779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46349" cy="7057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CEE921F" w14:textId="77777777" w:rsidR="00DD0F03" w:rsidRDefault="00DD0F0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D6732"/>
    <w:multiLevelType w:val="multilevel"/>
    <w:tmpl w:val="4C7EF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697119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F03"/>
    <w:rsid w:val="000C16BD"/>
    <w:rsid w:val="001470BC"/>
    <w:rsid w:val="002B2FBD"/>
    <w:rsid w:val="00321DB8"/>
    <w:rsid w:val="00554519"/>
    <w:rsid w:val="00575B41"/>
    <w:rsid w:val="00595783"/>
    <w:rsid w:val="00664B56"/>
    <w:rsid w:val="008249FB"/>
    <w:rsid w:val="00CC6BA4"/>
    <w:rsid w:val="00CD3114"/>
    <w:rsid w:val="00DD0F03"/>
    <w:rsid w:val="00E4769D"/>
    <w:rsid w:val="00FE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3769A1"/>
  <w15:docId w15:val="{4220C27A-6D36-B646-A8F0-ACBA1F0F1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808E4"/>
    <w:pPr>
      <w:ind w:left="720"/>
      <w:contextualSpacing/>
    </w:pPr>
  </w:style>
  <w:style w:type="table" w:styleId="TableGrid">
    <w:name w:val="Table Grid"/>
    <w:basedOn w:val="TableNormal"/>
    <w:uiPriority w:val="39"/>
    <w:rsid w:val="00A45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4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41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5A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A40"/>
  </w:style>
  <w:style w:type="paragraph" w:styleId="Footer">
    <w:name w:val="footer"/>
    <w:basedOn w:val="Normal"/>
    <w:link w:val="FooterChar"/>
    <w:uiPriority w:val="99"/>
    <w:unhideWhenUsed/>
    <w:rsid w:val="00865A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A40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752764E5F4034D96D05C805FAA2D25" ma:contentTypeVersion="13" ma:contentTypeDescription="Create a new document." ma:contentTypeScope="" ma:versionID="64e28961286c670f1f72a61c34a9d17b">
  <xsd:schema xmlns:xsd="http://www.w3.org/2001/XMLSchema" xmlns:xs="http://www.w3.org/2001/XMLSchema" xmlns:p="http://schemas.microsoft.com/office/2006/metadata/properties" xmlns:ns2="bc2d74ef-6370-417e-b3eb-641d34ff3091" xmlns:ns3="4802f5d8-eb31-4047-8075-bf0e2351b4f3" targetNamespace="http://schemas.microsoft.com/office/2006/metadata/properties" ma:root="true" ma:fieldsID="9c372167dc36cde55db4f28dc28ceff4" ns2:_="" ns3:_="">
    <xsd:import namespace="bc2d74ef-6370-417e-b3eb-641d34ff3091"/>
    <xsd:import namespace="4802f5d8-eb31-4047-8075-bf0e2351b4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d74ef-6370-417e-b3eb-641d34ff30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2f5d8-eb31-4047-8075-bf0e2351b4f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Y4yHlC0rer5Y5W00enR2Rnq1sw==">AMUW2mXSAb9JHJpXK9sr7p9A3vwlcnFPtU+Lj3dUk9Txt6Xb1i2aU1G82no3cDgZNtKebSk0n3kuQ3Ydqakk8d3Ivq74FTMMth6W4/naHC4S2he5H32P/Di8tEw5lI9pIA3Vet18Dnou</go:docsCustomData>
</go:gDocsCustomXmlDataStorage>
</file>

<file path=customXml/itemProps1.xml><?xml version="1.0" encoding="utf-8"?>
<ds:datastoreItem xmlns:ds="http://schemas.openxmlformats.org/officeDocument/2006/customXml" ds:itemID="{09479D1E-82B5-48DC-82BF-22C2FC3C96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E18F20-B9BB-4A09-AF41-F7E1F4FE1C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70AD00-BB72-4203-8E7C-1D4D2E921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2d74ef-6370-417e-b3eb-641d34ff3091"/>
    <ds:schemaRef ds:uri="4802f5d8-eb31-4047-8075-bf0e2351b4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Walker</dc:creator>
  <cp:lastModifiedBy>Shelley Bolderson</cp:lastModifiedBy>
  <cp:revision>4</cp:revision>
  <dcterms:created xsi:type="dcterms:W3CDTF">2023-05-17T07:20:00Z</dcterms:created>
  <dcterms:modified xsi:type="dcterms:W3CDTF">2023-06-09T13:25:00Z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0x0101009B752764E5F4034D96D05C805FAA2D25</vt:lpwstr>
  </property>
</Properties>
</file>